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5DFF" w:rsidRDefault="00BD6763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B1A12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2"/>
        <w:rPr>
          <w:rFonts w:ascii="Times New Roman"/>
          <w:sz w:val="2"/>
        </w:rPr>
      </w:pPr>
    </w:p>
    <w:p w:rsidR="00D05DFF" w:rsidRDefault="006E66AC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Pr="006E66AC" w:rsidRDefault="00A940AC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E66A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E66A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E66A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05DFF" w:rsidRPr="006E66AC" w:rsidRDefault="00D05DFF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D05DFF" w:rsidRDefault="00A940AC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D05DFF" w:rsidRPr="006E66AC" w:rsidRDefault="00A940AC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E66A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E66A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E66A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05DFF" w:rsidRPr="006E66AC" w:rsidRDefault="00D05DFF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D05DFF" w:rsidRDefault="00A940AC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76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FF" w:rsidRDefault="00A940AC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ysLgIAAGA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zGVMmkfhS/wvqBFHc4tT2NKRkdul+c&#10;DdTyJfc/d+AkZ/qToarF+Tga7mhURwOMoNCSB84mcxOmOdpZp9qOkKe+MHhNlW1UEv2JxYEutXGq&#10;xWHk4pw83yevpw/D+hE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PwfXK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D05DFF" w:rsidRDefault="00A940AC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05DFF" w:rsidRDefault="00D05DFF">
      <w:pPr>
        <w:pStyle w:val="Tekstpodstawowy"/>
        <w:spacing w:before="1"/>
        <w:rPr>
          <w:rFonts w:ascii="Times New Roman"/>
          <w:sz w:val="6"/>
        </w:rPr>
      </w:pPr>
    </w:p>
    <w:p w:rsidR="00D05DFF" w:rsidRDefault="00D05DFF">
      <w:pPr>
        <w:rPr>
          <w:rFonts w:ascii="Times New Roman"/>
          <w:sz w:val="6"/>
        </w:rPr>
        <w:sectPr w:rsidR="00D05DFF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D05DFF" w:rsidRPr="006E66AC" w:rsidRDefault="00A940AC">
      <w:pPr>
        <w:spacing w:before="51"/>
        <w:ind w:left="169"/>
        <w:rPr>
          <w:b/>
          <w:sz w:val="28"/>
          <w:lang w:val="pl-PL"/>
        </w:rPr>
      </w:pPr>
      <w:r w:rsidRPr="006E66AC">
        <w:rPr>
          <w:b/>
          <w:sz w:val="28"/>
          <w:lang w:val="pl-PL"/>
        </w:rPr>
        <w:t>ZIR-3</w:t>
      </w:r>
    </w:p>
    <w:p w:rsidR="00D05DFF" w:rsidRPr="006E66AC" w:rsidRDefault="00A940AC">
      <w:pPr>
        <w:pStyle w:val="Tekstpodstawowy"/>
        <w:rPr>
          <w:b/>
          <w:sz w:val="26"/>
          <w:lang w:val="pl-PL"/>
        </w:rPr>
      </w:pPr>
      <w:r w:rsidRPr="006E66AC">
        <w:rPr>
          <w:lang w:val="pl-PL"/>
        </w:rPr>
        <w:br w:type="column"/>
      </w:r>
    </w:p>
    <w:p w:rsidR="00D05DFF" w:rsidRPr="006E66AC" w:rsidRDefault="00A940AC">
      <w:pPr>
        <w:pStyle w:val="Nagwek1"/>
        <w:spacing w:before="174"/>
        <w:ind w:right="3030" w:firstLine="0"/>
        <w:jc w:val="center"/>
        <w:rPr>
          <w:lang w:val="pl-PL"/>
        </w:rPr>
      </w:pPr>
      <w:r w:rsidRPr="006E66AC">
        <w:rPr>
          <w:lang w:val="pl-PL"/>
        </w:rPr>
        <w:t>ZAŁĄCZNIK DO INFORMACJI O GRUNTACH</w:t>
      </w:r>
    </w:p>
    <w:p w:rsidR="00D05DFF" w:rsidRDefault="00A940AC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:rsidR="00D05DFF" w:rsidRDefault="00D05DFF">
      <w:pPr>
        <w:rPr>
          <w:sz w:val="24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D05DFF" w:rsidRDefault="00BD6763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D05DFF" w:rsidRPr="006E66A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D05DF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B. DANE IDENTYFIKACYJNE PODATNIKA WSKAZANEGO W CZĘŚCI I.2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9.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D05DFF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10.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D05DFF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B.2.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D05DF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D05DFF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D05DFF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C. DANE IDENTYFIKACYJNE PODATNIKA WSKAZANEGO W CZĘŚCI I.3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35.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D05DFF" w:rsidTr="006E66AC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36.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D05DFF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D05DFF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D05DFF" w:rsidRDefault="00D05DFF">
      <w:pPr>
        <w:pStyle w:val="Tekstpodstawowy"/>
        <w:rPr>
          <w:b/>
          <w:sz w:val="20"/>
        </w:rPr>
      </w:pPr>
    </w:p>
    <w:p w:rsidR="00D05DFF" w:rsidRDefault="00BD6763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5DFF" w:rsidRDefault="00D05DFF">
      <w:pPr>
        <w:rPr>
          <w:sz w:val="23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D05DFF" w:rsidRDefault="00BD6763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53675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D05DFF" w:rsidRPr="006E66A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C.2.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D05DFF" w:rsidRDefault="00A940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D05DFF" w:rsidRDefault="00D05DFF">
      <w:pPr>
        <w:pStyle w:val="Tekstpodstawowy"/>
        <w:spacing w:before="7"/>
        <w:rPr>
          <w:b/>
          <w:sz w:val="13"/>
        </w:rPr>
      </w:pPr>
    </w:p>
    <w:p w:rsidR="00D05DFF" w:rsidRDefault="00A940AC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6E66AC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4"/>
        </w:rPr>
        <w:t>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BD6763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05DFF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24" w:rsidRDefault="00624B24">
      <w:r>
        <w:separator/>
      </w:r>
    </w:p>
  </w:endnote>
  <w:endnote w:type="continuationSeparator" w:id="0">
    <w:p w:rsidR="00624B24" w:rsidRDefault="0062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24" w:rsidRDefault="00624B24">
      <w:r>
        <w:separator/>
      </w:r>
    </w:p>
  </w:footnote>
  <w:footnote w:type="continuationSeparator" w:id="0">
    <w:p w:rsidR="00624B24" w:rsidRDefault="0062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FF" w:rsidRDefault="00BD676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FF" w:rsidRPr="006E66AC" w:rsidRDefault="00A940AC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E66A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D05DFF" w:rsidRPr="006E66AC" w:rsidRDefault="00A940AC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E66AC">
                      <w:rPr>
                        <w:sz w:val="12"/>
                        <w:lang w:val="pl-PL"/>
                      </w:rPr>
                      <w:t>WYPEŁNIĆ DUŻYMI, DRUKOWANYMI LITERAMI, CZARNYM LUB NIEBIESKIM</w:t>
                    </w:r>
                    <w:r w:rsidRPr="006E66AC">
                      <w:rPr>
                        <w:sz w:val="12"/>
                        <w:lang w:val="pl-PL"/>
                      </w:rPr>
                      <w:t xml:space="preserve">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2289"/>
    <w:multiLevelType w:val="hybridMultilevel"/>
    <w:tmpl w:val="3C085768"/>
    <w:lvl w:ilvl="0" w:tplc="89D8CE18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68EACC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511C34B8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F63270A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C13A75B8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B4D6093C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87C88E86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3BAEE9B2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1194AD58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F"/>
    <w:rsid w:val="003A5494"/>
    <w:rsid w:val="00624B24"/>
    <w:rsid w:val="006E66AC"/>
    <w:rsid w:val="00A940AC"/>
    <w:rsid w:val="00BD6763"/>
    <w:rsid w:val="00D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945C7-5C5D-4A2A-B71B-16FC3374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keywords>()</cp:keywords>
  <cp:lastModifiedBy>Bogusława Gawryś</cp:lastModifiedBy>
  <cp:revision>2</cp:revision>
  <dcterms:created xsi:type="dcterms:W3CDTF">2020-01-14T16:28:00Z</dcterms:created>
  <dcterms:modified xsi:type="dcterms:W3CDTF">2020-01-14T16:28:00Z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